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AA" w:rsidRPr="008F11AA" w:rsidRDefault="008F11AA" w:rsidP="008F11AA">
      <w:pPr>
        <w:pStyle w:val="NoSpacing"/>
        <w:jc w:val="center"/>
        <w:rPr>
          <w:rFonts w:cstheme="minorHAnsi"/>
          <w:sz w:val="24"/>
          <w:szCs w:val="24"/>
        </w:rPr>
      </w:pPr>
      <w:r w:rsidRPr="008F11AA">
        <w:rPr>
          <w:rFonts w:cstheme="minorHAnsi"/>
          <w:sz w:val="24"/>
          <w:szCs w:val="24"/>
        </w:rPr>
        <w:t>List of Characterization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F11AA" w:rsidTr="008F11AA">
        <w:tc>
          <w:tcPr>
            <w:tcW w:w="1368" w:type="dxa"/>
          </w:tcPr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Absent-minded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Active</w:t>
            </w:r>
          </w:p>
          <w:p w:rsid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Adventurous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Affable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Affected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Affectionate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Afraid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Aggressive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Alert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Ambitious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Amiable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Angry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Animated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Annoyed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Anxious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apologetic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Appreciative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Argumentative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Arrogant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Attentive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Austere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Average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Awkward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Babyish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Bad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Bashful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Bewildered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Blasé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Blowhard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Boastful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Bold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Boorish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Bored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Bossy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Brainy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Brave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Bright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Brilliant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Brutish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Busy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Calm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Candid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Capable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Carefree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Careful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Careless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caring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Caustic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Cautious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Changeable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Charismatic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Charming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Cheerful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8F11AA">
              <w:rPr>
                <w:rFonts w:cstheme="minorHAnsi"/>
                <w:sz w:val="16"/>
                <w:szCs w:val="16"/>
              </w:rPr>
              <w:t>Civilised</w:t>
            </w:r>
            <w:proofErr w:type="spellEnd"/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Clever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Clumsy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Coarse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Cold-hearted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Commitment-</w:t>
            </w:r>
            <w:proofErr w:type="spellStart"/>
            <w:r w:rsidRPr="008F11AA">
              <w:rPr>
                <w:rFonts w:cstheme="minorHAnsi"/>
                <w:sz w:val="16"/>
                <w:szCs w:val="16"/>
              </w:rPr>
              <w:t>phobe</w:t>
            </w:r>
            <w:proofErr w:type="spellEnd"/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Committed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Communicative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compassionate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Competent</w:t>
            </w:r>
          </w:p>
          <w:p w:rsid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68" w:type="dxa"/>
          </w:tcPr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Complacent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Conceited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Concerned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Confident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Confused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Conscientious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Considerate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Consistent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Contented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Cooperative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Courageous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Cowardly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Crafty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Creative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Critical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Cross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Cruel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Cultured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Curious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Dainty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Dangerous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Daring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Daring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Dark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Dauntless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Decisive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Deferential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Demanding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Demanding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Dependable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Depressed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Desiccated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Despondent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Determined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Devoted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Diligent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Disaffected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Disagreeable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Discerning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discontented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Discouraged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Discreet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Dishonest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Disillusioned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Disloyal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Dismayed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Disorganized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Disparaging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Disrespectful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Dissatisfied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Distressed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Domineering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Doubtful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Dreamer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Dreamy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Dull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Dutiful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Eager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Easygoing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Effervescent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Efficient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Eloquent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Embarrassed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Encouraging</w:t>
            </w:r>
          </w:p>
          <w:p w:rsid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68" w:type="dxa"/>
          </w:tcPr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Energetic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Enthusiastic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Equable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Ethical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Evil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Exacting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Excessive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Excitable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Excited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Expert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Exuberant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Facetious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Fair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Faithful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Faithless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Fanciful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Fearful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Fearless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Feisty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ferocious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Fidgety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Fierce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Fighter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Finicky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Flexible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Foolish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Forgetful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Forgiving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Formal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Fortunate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Foul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Frank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fresh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friendly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Frightened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Frustrated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Fun loving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Funny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Furious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Fussy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Garrulous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Generous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Gentle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Giddy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Gives up easily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Giving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Glamorous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Gloomy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Glum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Good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graceful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Greedy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Gregarious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Grouchy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Grumpy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Guilty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Gullible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Handsome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Happy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Hard-working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Hardy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Harried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Harsh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Hateful</w:t>
            </w:r>
          </w:p>
          <w:p w:rsid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68" w:type="dxa"/>
          </w:tcPr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Haughty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Healthy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Helpful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Hesitant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Honest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Hopeful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Hopeless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Hospitable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Hot-tempered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Humble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Humorous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Ignorant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Ill-bred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Imaginative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Immaculate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Immature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immobile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Impartial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Impatient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impolite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Impudent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Impulsive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Inactive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Inconsiderate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Inconsistent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Indecisive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independent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Indiscriminate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Indolent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Industrious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Inefficient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Inimitable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Innocent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Insecure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Insincere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Insipid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Insistent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Insolent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Intelligent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Intolerant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Intrepid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Inventive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Jealous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Jolly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Jovial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Joyful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Keen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Kind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Kindly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Lackadaisical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Languid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Lazy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Leader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Lean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Left-brain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Liar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licentious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Light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Light-hearted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Limited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Lively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Logical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Lonely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Loquacious</w:t>
            </w:r>
          </w:p>
          <w:p w:rsid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68" w:type="dxa"/>
          </w:tcPr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Loud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Lovable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Loves challenge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Loving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Loyal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Lucky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Malicious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Mannerly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Mature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Mean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Meek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Merciful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Messy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Meticulous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Mischievous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Miserable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Moody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Mysterious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Nagging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Naïve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Naughty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Neat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Negligent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Nervous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Nice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No purpose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Noisy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Not trustworthy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Obedient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Obese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Obliging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Observant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Open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Optimistic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8F11AA">
              <w:rPr>
                <w:rFonts w:cstheme="minorHAnsi"/>
                <w:sz w:val="16"/>
                <w:szCs w:val="16"/>
              </w:rPr>
              <w:t>Organised</w:t>
            </w:r>
            <w:proofErr w:type="spellEnd"/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Outspoken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Overweight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Patient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Patriotic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Peaceful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8F11AA">
              <w:rPr>
                <w:rFonts w:cstheme="minorHAnsi"/>
                <w:sz w:val="16"/>
                <w:szCs w:val="16"/>
              </w:rPr>
              <w:t>Perserverant</w:t>
            </w:r>
            <w:proofErr w:type="spellEnd"/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Persistent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Persuasive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Perverse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Pessimistic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Picky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Pitiful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Plain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Playful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pleasant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Pleasing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Polite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Poor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Popular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Positive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Precise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Pretty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Prim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primitive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Proper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Proud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Prudent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Punctual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Purposeful</w:t>
            </w:r>
          </w:p>
          <w:p w:rsid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68" w:type="dxa"/>
          </w:tcPr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Quarrelsome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Quick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Quick-tempered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Quiet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Rational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Rawboned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Reasonable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Reckless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Relaxed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Reliable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Religious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Repugnant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Repulsive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Reserved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Resourceful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Respectful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Responsible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Restless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Rich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Rigid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Risk-taking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Rough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rowdy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Rude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Ruthless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Sad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Safe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Satisfied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Scared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8F11AA">
              <w:rPr>
                <w:rFonts w:cstheme="minorHAnsi"/>
                <w:sz w:val="16"/>
                <w:szCs w:val="16"/>
              </w:rPr>
              <w:t>Scatty</w:t>
            </w:r>
            <w:proofErr w:type="spellEnd"/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Scheming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Scrawny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Scruffy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Secretive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Secure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Self-centered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Self-confident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Self-controlling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Selfish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Sensitive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Sentimental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Serious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Sharp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Sharp-witted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Shiftless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Short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Shrewd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Shy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Silly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Simple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simple-minded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Sincere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skillful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Sly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Smart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Sneaky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Soft-hearted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Solitary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Sorry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Spendthrift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Spoiled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Sterile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Stern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Stingy</w:t>
            </w:r>
          </w:p>
          <w:p w:rsid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68" w:type="dxa"/>
          </w:tcPr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Strange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Strict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Strong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Stubborn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Studious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Submissive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Successful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8F11AA">
              <w:rPr>
                <w:rFonts w:cstheme="minorHAnsi"/>
                <w:sz w:val="16"/>
                <w:szCs w:val="16"/>
              </w:rPr>
              <w:t>Supersticious</w:t>
            </w:r>
            <w:proofErr w:type="spellEnd"/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Supportive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Suspicious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Sweet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Tactful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Tactless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Talented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Talkative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Tall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Tardy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Temperate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Thankful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Thorough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Thoughtful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Thoughtless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Thrifty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Thrilled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Timid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Tired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Tireless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Tolerant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Touchy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Tough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Trusting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Trustworthy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Truthful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Ugly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Unconcerned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Uncoordinated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Undependable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Understanding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Unforgiving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Unfriendly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Ungrateful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Unhappy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Unkind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Unmerciful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Unselfish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Unsuitable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Upset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useful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vacant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Violent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Virtuous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Warm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Weak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Wicked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Wild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Wise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Wishy-washy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Withdrawn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Witty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Worried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Wrong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Young</w:t>
            </w:r>
          </w:p>
          <w:p w:rsidR="008F11AA" w:rsidRP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F11AA">
              <w:rPr>
                <w:rFonts w:cstheme="minorHAnsi"/>
                <w:sz w:val="16"/>
                <w:szCs w:val="16"/>
              </w:rPr>
              <w:t>Zany</w:t>
            </w:r>
          </w:p>
          <w:p w:rsidR="008F11AA" w:rsidRDefault="008F11AA" w:rsidP="008F11AA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</w:tbl>
    <w:p w:rsidR="008F11AA" w:rsidRPr="008F11AA" w:rsidRDefault="008F11AA" w:rsidP="008F11AA">
      <w:pPr>
        <w:pStyle w:val="NoSpacing"/>
        <w:rPr>
          <w:rFonts w:cstheme="minorHAnsi"/>
          <w:sz w:val="16"/>
          <w:szCs w:val="16"/>
        </w:rPr>
      </w:pPr>
    </w:p>
    <w:p w:rsidR="008F11AA" w:rsidRDefault="008F11AA">
      <w:r>
        <w:br w:type="page"/>
      </w:r>
    </w:p>
    <w:p w:rsidR="0004502C" w:rsidRDefault="0004502C" w:rsidP="008F11AA">
      <w:pPr>
        <w:pStyle w:val="NoSpacing"/>
      </w:pPr>
      <w:bookmarkStart w:id="0" w:name="_GoBack"/>
      <w:bookmarkEnd w:id="0"/>
    </w:p>
    <w:sectPr w:rsidR="0004502C" w:rsidSect="008F11A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62B4"/>
    <w:multiLevelType w:val="multilevel"/>
    <w:tmpl w:val="C87A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AA"/>
    <w:rsid w:val="0004502C"/>
    <w:rsid w:val="008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1AA"/>
    <w:pPr>
      <w:spacing w:after="0" w:line="240" w:lineRule="auto"/>
    </w:pPr>
  </w:style>
  <w:style w:type="table" w:styleId="TableGrid">
    <w:name w:val="Table Grid"/>
    <w:basedOn w:val="TableNormal"/>
    <w:uiPriority w:val="59"/>
    <w:rsid w:val="008F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1AA"/>
    <w:pPr>
      <w:spacing w:after="0" w:line="240" w:lineRule="auto"/>
    </w:pPr>
  </w:style>
  <w:style w:type="table" w:styleId="TableGrid">
    <w:name w:val="Table Grid"/>
    <w:basedOn w:val="TableNormal"/>
    <w:uiPriority w:val="59"/>
    <w:rsid w:val="008F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Bellon</dc:creator>
  <cp:lastModifiedBy>Janis Bellon</cp:lastModifiedBy>
  <cp:revision>1</cp:revision>
  <dcterms:created xsi:type="dcterms:W3CDTF">2012-09-10T03:40:00Z</dcterms:created>
  <dcterms:modified xsi:type="dcterms:W3CDTF">2012-09-10T03:59:00Z</dcterms:modified>
</cp:coreProperties>
</file>